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771"/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5096"/>
      </w:tblGrid>
      <w:tr w:rsidR="00AE239C" w:rsidRPr="00C44BD9" w:rsidTr="000F27FA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DADOS PESSOAIS</w:t>
            </w:r>
          </w:p>
        </w:tc>
      </w:tr>
      <w:tr w:rsidR="00C14B30" w:rsidRPr="00C44BD9" w:rsidTr="000F27FA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30" w:rsidRPr="007161A2" w:rsidRDefault="00C14B30" w:rsidP="00C14B3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 xml:space="preserve">CURSO DE INTERESSE: </w:t>
            </w:r>
            <w:r w:rsidR="0048538D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1935779154"/>
                <w:placeholder>
                  <w:docPart w:val="26A3022BDA8F4A218FA11233248A45EC"/>
                </w:placeholder>
              </w:sdtPr>
              <w:sdtEndPr/>
              <w:sdtContent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</w:sdtContent>
            </w:sdt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</w:t>
            </w: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OME: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13293046"/>
                <w:placeholder>
                  <w:docPart w:val="BD7DBBCE1FEB42B886E50B95352887B2"/>
                </w:placeholder>
              </w:sdtPr>
              <w:sdtEndPr/>
              <w:sdtContent>
                <w:bookmarkStart w:id="0" w:name="Texto2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0"/>
              </w:sdtContent>
            </w:sdt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NASCIMENTO: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254474678"/>
                <w:placeholder>
                  <w:docPart w:val="9E3B4D57BFEF40A59F20CF7B0E06C9EE"/>
                </w:placeholder>
              </w:sdtPr>
              <w:sdtEndPr/>
              <w:sdtContent>
                <w:bookmarkStart w:id="1" w:name="Texto1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1"/>
              </w:sdtContent>
            </w:sdt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RG/RNE: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33717553"/>
                <w:placeholder>
                  <w:docPart w:val="207389D7B4DB423F9B39B323BD7E733B"/>
                </w:placeholder>
              </w:sdtPr>
              <w:sdtEndPr/>
              <w:sdtContent>
                <w:bookmarkStart w:id="2" w:name="Texto3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2"/>
              </w:sdtContent>
            </w:sdt>
          </w:p>
        </w:tc>
      </w:tr>
      <w:tr w:rsidR="00AE239C" w:rsidRPr="00C44BD9" w:rsidTr="000F27FA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EXPEDIÇÃO: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ÓRGÃO EMISSOR: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3"/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CPF: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4"/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NACIONALIDADE: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5"/>
          </w:p>
        </w:tc>
      </w:tr>
      <w:tr w:rsidR="00AE239C" w:rsidRPr="00C44BD9" w:rsidTr="000F27FA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650F29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ENDEREÇO</w:t>
            </w:r>
            <w:r w:rsidR="00AE239C"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:</w:t>
            </w:r>
            <w:r w:rsidR="00AE239C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6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Nº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7"/>
          </w:p>
        </w:tc>
      </w:tr>
      <w:tr w:rsidR="00AE239C" w:rsidRPr="00C44BD9" w:rsidTr="000F27FA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ESTADO: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8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BAIRRO: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9"/>
          </w:p>
        </w:tc>
      </w:tr>
      <w:tr w:rsidR="00AE239C" w:rsidRPr="00C44BD9" w:rsidTr="000F27FA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CIDADE: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0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CEP: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1"/>
          </w:p>
        </w:tc>
      </w:tr>
      <w:tr w:rsidR="00AE239C" w:rsidRPr="00C44BD9" w:rsidTr="000F27FA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TELEFONE: (  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end"/>
            </w:r>
            <w:bookmarkEnd w:id="12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CELULAR: (  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3"/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E-MAIL: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4"/>
          </w:p>
        </w:tc>
      </w:tr>
      <w:tr w:rsidR="00650F29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Pr="007161A2" w:rsidRDefault="00650F29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CURSO ATUAL: 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650F29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Default="00650F29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INSTITUIÇÃO: 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650F29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Default="00650F29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ASSINATURA/DATA: </w: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AE239C" w:rsidRPr="00C44BD9" w:rsidTr="000F27FA">
        <w:trPr>
          <w:trHeight w:val="956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0F27FA" w:rsidP="000F27F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FF0000"/>
                <w:lang w:eastAsia="pt-BR"/>
              </w:rPr>
              <w:t xml:space="preserve">OBRIGATÓRIO ANEXAR: </w:t>
            </w:r>
            <w:r w:rsidR="0037322A" w:rsidRPr="000F27FA">
              <w:rPr>
                <w:rFonts w:ascii="Century Gothic" w:eastAsia="Times New Roman" w:hAnsi="Century Gothic" w:cs="Arial"/>
                <w:b/>
                <w:color w:val="FF0000"/>
                <w:lang w:eastAsia="pt-BR"/>
              </w:rPr>
              <w:t>CÓPIA DO RG, CPF E FOTO 3x4</w:t>
            </w:r>
          </w:p>
        </w:tc>
      </w:tr>
      <w:tr w:rsidR="00AE239C" w:rsidRPr="00C44BD9" w:rsidTr="000F27FA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C44BD9" w:rsidRDefault="0037322A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PARA USO DA COORDENAÇÃO</w:t>
            </w:r>
          </w:p>
        </w:tc>
      </w:tr>
      <w:tr w:rsidR="00AE239C" w:rsidRPr="00C44BD9" w:rsidTr="000F27FA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37322A" w:rsidP="0037322A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PARECER</w:t>
            </w:r>
            <w:r w:rsidR="00AE239C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</w:p>
        </w:tc>
      </w:tr>
      <w:tr w:rsidR="00AE239C" w:rsidRPr="00C44BD9" w:rsidTr="000F27FA">
        <w:trPr>
          <w:trHeight w:val="43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37322A" w:rsidP="0037322A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APROVADO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20255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7161A2" w:rsidRDefault="0037322A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 xml:space="preserve">REPROVADO </w:t>
            </w:r>
            <w:sdt>
              <w:sdtPr>
                <w:rPr>
                  <w:rFonts w:ascii="Century Gothic" w:eastAsia="Times New Roman" w:hAnsi="Century Gothic" w:cs="Arial"/>
                  <w:b/>
                  <w:lang w:eastAsia="pt-BR"/>
                </w:rPr>
                <w:id w:val="12129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pt-BR"/>
                  </w:rPr>
                  <w:t>☐</w:t>
                </w:r>
              </w:sdtContent>
            </w:sdt>
          </w:p>
        </w:tc>
      </w:tr>
      <w:tr w:rsidR="000F27FA" w:rsidRPr="00C44BD9" w:rsidTr="000F27FA">
        <w:trPr>
          <w:trHeight w:val="762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FA" w:rsidRDefault="000F27FA" w:rsidP="000F27FA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VALOR DO CURSO:</w:t>
            </w:r>
          </w:p>
          <w:p w:rsidR="000F27FA" w:rsidRDefault="000F27FA" w:rsidP="000F27FA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ISENTO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-9009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   EXTERNOS, EX-ALUNOS NÃO TITULADOS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14710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  EX- ALUNO TITULADO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-2241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</w:p>
        </w:tc>
      </w:tr>
    </w:tbl>
    <w:p w:rsidR="00AE239C" w:rsidRPr="00AE239C" w:rsidRDefault="00AE239C" w:rsidP="00AE239C">
      <w:pPr>
        <w:ind w:firstLine="708"/>
      </w:pPr>
      <w:bookmarkStart w:id="15" w:name="_GoBack"/>
      <w:bookmarkEnd w:id="15"/>
    </w:p>
    <w:sectPr w:rsidR="00AE239C" w:rsidRPr="00AE23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AA" w:rsidRDefault="00243BAA" w:rsidP="00381F62">
      <w:pPr>
        <w:spacing w:after="0" w:line="240" w:lineRule="auto"/>
      </w:pPr>
      <w:r>
        <w:separator/>
      </w:r>
    </w:p>
  </w:endnote>
  <w:endnote w:type="continuationSeparator" w:id="0">
    <w:p w:rsidR="00243BAA" w:rsidRDefault="00243BAA" w:rsidP="003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AA" w:rsidRDefault="00243BAA" w:rsidP="00381F62">
      <w:pPr>
        <w:spacing w:after="0" w:line="240" w:lineRule="auto"/>
      </w:pPr>
      <w:r>
        <w:separator/>
      </w:r>
    </w:p>
  </w:footnote>
  <w:footnote w:type="continuationSeparator" w:id="0">
    <w:p w:rsidR="00243BAA" w:rsidRDefault="00243BAA" w:rsidP="003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F62" w:rsidRDefault="00381F62">
    <w:pPr>
      <w:pStyle w:val="Cabealho"/>
      <w:rPr>
        <w:rFonts w:ascii="Century Gothic" w:hAnsi="Century Gothic"/>
        <w:b/>
      </w:rPr>
    </w:pPr>
    <w:r w:rsidRPr="006F635B">
      <w:rPr>
        <w:rFonts w:ascii="Century Gothic" w:hAnsi="Century Gothic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511AB969" wp14:editId="0947C358">
          <wp:simplePos x="0" y="0"/>
          <wp:positionH relativeFrom="column">
            <wp:posOffset>4067175</wp:posOffset>
          </wp:positionH>
          <wp:positionV relativeFrom="paragraph">
            <wp:posOffset>46990</wp:posOffset>
          </wp:positionV>
          <wp:extent cx="2238375" cy="304800"/>
          <wp:effectExtent l="0" t="0" r="9525" b="0"/>
          <wp:wrapTight wrapText="bothSides">
            <wp:wrapPolygon edited="0">
              <wp:start x="0" y="0"/>
              <wp:lineTo x="0" y="20250"/>
              <wp:lineTo x="21508" y="20250"/>
              <wp:lineTo x="2150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F62">
      <w:rPr>
        <w:rFonts w:ascii="Century Gothic" w:hAnsi="Century Gothic"/>
        <w:b/>
      </w:rPr>
      <w:t>FICHA CADASTRAL</w:t>
    </w:r>
  </w:p>
  <w:p w:rsidR="00381F62" w:rsidRPr="00381F62" w:rsidRDefault="00381F62">
    <w:pPr>
      <w:pStyle w:val="Cabealho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CMCD | </w:t>
    </w:r>
    <w:r w:rsidR="000E2A8A">
      <w:rPr>
        <w:rFonts w:ascii="Century Gothic" w:hAnsi="Century Gothic"/>
        <w:b/>
      </w:rPr>
      <w:t>MINI CURSO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C7EFD"/>
    <w:multiLevelType w:val="hybridMultilevel"/>
    <w:tmpl w:val="EF44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62"/>
    <w:rsid w:val="000E2A8A"/>
    <w:rsid w:val="000F27FA"/>
    <w:rsid w:val="00117685"/>
    <w:rsid w:val="0014312F"/>
    <w:rsid w:val="00243BAA"/>
    <w:rsid w:val="0037322A"/>
    <w:rsid w:val="00381F62"/>
    <w:rsid w:val="0048538D"/>
    <w:rsid w:val="00650F29"/>
    <w:rsid w:val="007F585A"/>
    <w:rsid w:val="00823D2D"/>
    <w:rsid w:val="00A16566"/>
    <w:rsid w:val="00A41794"/>
    <w:rsid w:val="00AE239C"/>
    <w:rsid w:val="00BA7362"/>
    <w:rsid w:val="00BB190A"/>
    <w:rsid w:val="00C14B30"/>
    <w:rsid w:val="00C712B2"/>
    <w:rsid w:val="00C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83C13"/>
  <w15:chartTrackingRefBased/>
  <w15:docId w15:val="{86A81C30-67D2-45DD-AD04-BC000BC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F62"/>
  </w:style>
  <w:style w:type="paragraph" w:styleId="Rodap">
    <w:name w:val="footer"/>
    <w:basedOn w:val="Normal"/>
    <w:link w:val="Rodap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F62"/>
  </w:style>
  <w:style w:type="paragraph" w:styleId="PargrafodaLista">
    <w:name w:val="List Paragraph"/>
    <w:basedOn w:val="Normal"/>
    <w:uiPriority w:val="34"/>
    <w:qFormat/>
    <w:rsid w:val="00CB59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71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7DBBCE1FEB42B886E50B953528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9B989-4724-49C5-8AAE-1943E4A6AD9C}"/>
      </w:docPartPr>
      <w:docPartBody>
        <w:p w:rsidR="002F52CC" w:rsidRDefault="002978F8" w:rsidP="002978F8">
          <w:pPr>
            <w:pStyle w:val="BD7DBBCE1FEB42B886E50B95352887B2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3B4D57BFEF40A59F20CF7B0E06C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00C8-A0B8-42D1-9152-455BA551C58D}"/>
      </w:docPartPr>
      <w:docPartBody>
        <w:p w:rsidR="002F52CC" w:rsidRDefault="002978F8" w:rsidP="002978F8">
          <w:pPr>
            <w:pStyle w:val="9E3B4D57BFEF40A59F20CF7B0E06C9EE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389D7B4DB423F9B39B323BD7E7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CD04C-C1B7-42BB-83C5-E297FE9F5E77}"/>
      </w:docPartPr>
      <w:docPartBody>
        <w:p w:rsidR="002F52CC" w:rsidRDefault="002978F8" w:rsidP="002978F8">
          <w:pPr>
            <w:pStyle w:val="207389D7B4DB423F9B39B323BD7E733B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A3022BDA8F4A218FA11233248A4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E1AED-04CF-41E8-9D8F-DBC32EF77CAB}"/>
      </w:docPartPr>
      <w:docPartBody>
        <w:p w:rsidR="004B487D" w:rsidRDefault="002F52CC" w:rsidP="002F52CC">
          <w:pPr>
            <w:pStyle w:val="26A3022BDA8F4A218FA11233248A45EC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F8"/>
    <w:rsid w:val="002978F8"/>
    <w:rsid w:val="002F52CC"/>
    <w:rsid w:val="004B487D"/>
    <w:rsid w:val="008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52CC"/>
    <w:rPr>
      <w:color w:val="808080"/>
    </w:rPr>
  </w:style>
  <w:style w:type="paragraph" w:customStyle="1" w:styleId="BD7DBBCE1FEB42B886E50B95352887B2">
    <w:name w:val="BD7DBBCE1FEB42B886E50B95352887B2"/>
    <w:rsid w:val="002978F8"/>
    <w:rPr>
      <w:rFonts w:eastAsiaTheme="minorHAnsi"/>
      <w:lang w:eastAsia="en-US"/>
    </w:rPr>
  </w:style>
  <w:style w:type="paragraph" w:customStyle="1" w:styleId="9E3B4D57BFEF40A59F20CF7B0E06C9EE">
    <w:name w:val="9E3B4D57BFEF40A59F20CF7B0E06C9EE"/>
    <w:rsid w:val="002978F8"/>
    <w:rPr>
      <w:rFonts w:eastAsiaTheme="minorHAnsi"/>
      <w:lang w:eastAsia="en-US"/>
    </w:rPr>
  </w:style>
  <w:style w:type="paragraph" w:customStyle="1" w:styleId="207389D7B4DB423F9B39B323BD7E733B">
    <w:name w:val="207389D7B4DB423F9B39B323BD7E733B"/>
    <w:rsid w:val="002978F8"/>
    <w:rPr>
      <w:rFonts w:eastAsiaTheme="minorHAnsi"/>
      <w:lang w:eastAsia="en-US"/>
    </w:rPr>
  </w:style>
  <w:style w:type="paragraph" w:customStyle="1" w:styleId="3027113F495343CC89561A007B8B702E">
    <w:name w:val="3027113F495343CC89561A007B8B702E"/>
    <w:rsid w:val="002978F8"/>
    <w:rPr>
      <w:rFonts w:eastAsiaTheme="minorHAnsi"/>
      <w:lang w:eastAsia="en-US"/>
    </w:rPr>
  </w:style>
  <w:style w:type="paragraph" w:customStyle="1" w:styleId="9648D7499A174CFE9475D0727D59862F">
    <w:name w:val="9648D7499A174CFE9475D0727D59862F"/>
    <w:rsid w:val="002978F8"/>
    <w:rPr>
      <w:rFonts w:eastAsiaTheme="minorHAnsi"/>
      <w:lang w:eastAsia="en-US"/>
    </w:rPr>
  </w:style>
  <w:style w:type="paragraph" w:customStyle="1" w:styleId="13A59687A76741ACA3CCC603D6FBD3E3">
    <w:name w:val="13A59687A76741ACA3CCC603D6FBD3E3"/>
    <w:rsid w:val="002978F8"/>
    <w:rPr>
      <w:rFonts w:eastAsiaTheme="minorHAnsi"/>
      <w:lang w:eastAsia="en-US"/>
    </w:rPr>
  </w:style>
  <w:style w:type="paragraph" w:customStyle="1" w:styleId="EE5309123A6F4CECB06657C9849954A5">
    <w:name w:val="EE5309123A6F4CECB06657C9849954A5"/>
    <w:rsid w:val="002978F8"/>
    <w:rPr>
      <w:rFonts w:eastAsiaTheme="minorHAnsi"/>
      <w:lang w:eastAsia="en-US"/>
    </w:rPr>
  </w:style>
  <w:style w:type="paragraph" w:customStyle="1" w:styleId="26A3022BDA8F4A218FA11233248A45EC">
    <w:name w:val="26A3022BDA8F4A218FA11233248A45EC"/>
    <w:rsid w:val="002F5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540F-AC58-4824-AC11-A08DCF3C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FGV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da Silva Cabral</dc:creator>
  <cp:keywords/>
  <dc:description/>
  <cp:lastModifiedBy>Patricia Fiuza</cp:lastModifiedBy>
  <cp:revision>5</cp:revision>
  <dcterms:created xsi:type="dcterms:W3CDTF">2018-04-17T16:30:00Z</dcterms:created>
  <dcterms:modified xsi:type="dcterms:W3CDTF">2020-08-26T14:51:00Z</dcterms:modified>
</cp:coreProperties>
</file>